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C403" w14:textId="4079F5B9" w:rsidR="005D092B" w:rsidRPr="005D092B" w:rsidRDefault="005D092B" w:rsidP="005D092B">
      <w:pPr>
        <w:ind w:left="426" w:hanging="360"/>
        <w:rPr>
          <w:b/>
          <w:bCs/>
        </w:rPr>
      </w:pPr>
      <w:r w:rsidRPr="005D092B">
        <w:rPr>
          <w:b/>
          <w:bCs/>
        </w:rPr>
        <w:t xml:space="preserve">Apply the following steps to perform a Pivot Field Clean-up routine: </w:t>
      </w:r>
    </w:p>
    <w:p w14:paraId="6478C565" w14:textId="78987CB7" w:rsidR="00E97F94" w:rsidRPr="00E97F94" w:rsidRDefault="00E97F94" w:rsidP="005D092B">
      <w:pPr>
        <w:pStyle w:val="ListParagraph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First close all MS Excel files on the local PC </w:t>
      </w:r>
    </w:p>
    <w:p w14:paraId="0375972C" w14:textId="3424024B" w:rsidR="005D092B" w:rsidRPr="005D092B" w:rsidRDefault="005D092B" w:rsidP="005D092B">
      <w:pPr>
        <w:pStyle w:val="ListParagraph"/>
        <w:numPr>
          <w:ilvl w:val="0"/>
          <w:numId w:val="2"/>
        </w:numPr>
        <w:ind w:left="426"/>
        <w:rPr>
          <w:b/>
        </w:rPr>
      </w:pPr>
      <w:r>
        <w:t xml:space="preserve">In Report Manager, right click on the relevant report layout and select </w:t>
      </w:r>
      <w:r w:rsidRPr="005D092B">
        <w:rPr>
          <w:b/>
        </w:rPr>
        <w:t xml:space="preserve">Clean Template Pivot Fields </w:t>
      </w:r>
    </w:p>
    <w:p w14:paraId="51352F73" w14:textId="59109F80" w:rsidR="005D092B" w:rsidRDefault="005D092B" w:rsidP="005D092B">
      <w:pPr>
        <w:ind w:left="426"/>
      </w:pPr>
      <w:r>
        <w:rPr>
          <w:noProof/>
        </w:rPr>
        <w:drawing>
          <wp:inline distT="0" distB="0" distL="0" distR="0" wp14:anchorId="6920B30D" wp14:editId="62A6A14D">
            <wp:extent cx="2779494" cy="4145280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72" cy="41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3F06" w14:textId="77777777" w:rsidR="005D092B" w:rsidRDefault="005D092B" w:rsidP="005D092B"/>
    <w:p w14:paraId="07008068" w14:textId="6F9E3C2E" w:rsidR="005D092B" w:rsidRDefault="005D092B" w:rsidP="005D092B">
      <w:pPr>
        <w:pStyle w:val="ListParagraph"/>
        <w:numPr>
          <w:ilvl w:val="0"/>
          <w:numId w:val="2"/>
        </w:numPr>
        <w:ind w:left="426"/>
      </w:pPr>
      <w:r>
        <w:t xml:space="preserve">Select </w:t>
      </w:r>
      <w:r w:rsidRPr="005D092B">
        <w:t>Yes</w:t>
      </w:r>
      <w:r>
        <w:t xml:space="preserve"> on this message </w:t>
      </w:r>
    </w:p>
    <w:p w14:paraId="394AC43D" w14:textId="2D86E815" w:rsidR="005D092B" w:rsidRDefault="005D092B" w:rsidP="005D092B">
      <w:pPr>
        <w:ind w:left="851" w:hanging="426"/>
      </w:pPr>
      <w:r>
        <w:rPr>
          <w:noProof/>
          <w:lang w:eastAsia="en-ZA"/>
        </w:rPr>
        <w:drawing>
          <wp:inline distT="0" distB="0" distL="0" distR="0" wp14:anchorId="32E8609E" wp14:editId="07E31DE3">
            <wp:extent cx="4602480" cy="1752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230B1" w14:textId="3C92BF95" w:rsidR="00E97F94" w:rsidRDefault="00E97F94" w:rsidP="005D092B">
      <w:pPr>
        <w:ind w:left="851" w:hanging="426"/>
      </w:pPr>
    </w:p>
    <w:p w14:paraId="64CC8354" w14:textId="14D7234E" w:rsidR="00E97F94" w:rsidRDefault="00E97F94" w:rsidP="005D092B">
      <w:pPr>
        <w:ind w:left="851" w:hanging="426"/>
      </w:pPr>
    </w:p>
    <w:p w14:paraId="1C722F7F" w14:textId="77777777" w:rsidR="00E97F94" w:rsidRDefault="00E97F94" w:rsidP="005D092B">
      <w:pPr>
        <w:ind w:left="851" w:hanging="426"/>
      </w:pPr>
    </w:p>
    <w:p w14:paraId="20382523" w14:textId="7AC1AC7D" w:rsidR="005D092B" w:rsidRDefault="005D092B" w:rsidP="005D092B">
      <w:pPr>
        <w:pStyle w:val="ListParagraph"/>
        <w:numPr>
          <w:ilvl w:val="0"/>
          <w:numId w:val="2"/>
        </w:numPr>
        <w:ind w:left="426"/>
      </w:pPr>
      <w:r>
        <w:lastRenderedPageBreak/>
        <w:t xml:space="preserve">Click the  </w:t>
      </w:r>
      <w:r w:rsidRPr="005D092B">
        <w:rPr>
          <w:b/>
          <w:bCs/>
        </w:rPr>
        <w:t>Select All</w:t>
      </w:r>
      <w:r>
        <w:t xml:space="preserve"> button below and OK</w:t>
      </w:r>
    </w:p>
    <w:p w14:paraId="24F57241" w14:textId="0971D940" w:rsidR="005D092B" w:rsidRDefault="005D092B" w:rsidP="005D092B">
      <w:pPr>
        <w:ind w:left="426"/>
      </w:pPr>
      <w:r>
        <w:rPr>
          <w:noProof/>
          <w:lang w:eastAsia="en-ZA"/>
        </w:rPr>
        <w:drawing>
          <wp:inline distT="0" distB="0" distL="0" distR="0" wp14:anchorId="17CF50D6" wp14:editId="2C59BB44">
            <wp:extent cx="316992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BF5F" w14:textId="765932F0" w:rsidR="005D092B" w:rsidRDefault="005D092B" w:rsidP="005D092B">
      <w:pPr>
        <w:pStyle w:val="ListParagraph"/>
        <w:numPr>
          <w:ilvl w:val="0"/>
          <w:numId w:val="2"/>
        </w:numPr>
        <w:ind w:left="426"/>
      </w:pPr>
      <w:r>
        <w:t xml:space="preserve">And again </w:t>
      </w:r>
      <w:r w:rsidRPr="005D092B">
        <w:rPr>
          <w:b/>
          <w:bCs/>
        </w:rPr>
        <w:t>Select All</w:t>
      </w:r>
      <w:r>
        <w:t xml:space="preserve"> and OK on all the following prompts that may follow until all pivot fields are done </w:t>
      </w:r>
    </w:p>
    <w:p w14:paraId="68C46C76" w14:textId="2C1E1B3A" w:rsidR="005D092B" w:rsidRDefault="005D092B" w:rsidP="005D092B">
      <w:pPr>
        <w:ind w:left="426"/>
      </w:pPr>
      <w:r>
        <w:rPr>
          <w:noProof/>
        </w:rPr>
        <w:drawing>
          <wp:inline distT="0" distB="0" distL="0" distR="0" wp14:anchorId="5C736D9B" wp14:editId="1ACC5679">
            <wp:extent cx="3040380" cy="22098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D99C" w14:textId="28768025" w:rsidR="005D092B" w:rsidRDefault="005D092B" w:rsidP="005D092B">
      <w:pPr>
        <w:pStyle w:val="ListParagraph"/>
        <w:numPr>
          <w:ilvl w:val="0"/>
          <w:numId w:val="2"/>
        </w:numPr>
        <w:ind w:left="426"/>
      </w:pPr>
      <w:r>
        <w:t>Notice the clean-up operation being processed at the bottom of the screen</w:t>
      </w:r>
    </w:p>
    <w:p w14:paraId="5A862158" w14:textId="179A10BF" w:rsidR="005D092B" w:rsidRDefault="005D092B" w:rsidP="005D092B">
      <w:pPr>
        <w:ind w:left="426"/>
      </w:pPr>
      <w:r>
        <w:rPr>
          <w:noProof/>
          <w:lang w:eastAsia="en-ZA"/>
        </w:rPr>
        <w:drawing>
          <wp:inline distT="0" distB="0" distL="0" distR="0" wp14:anchorId="075CE781" wp14:editId="65E83083">
            <wp:extent cx="3299460" cy="1341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077B" w14:textId="6394CB8A" w:rsidR="005D092B" w:rsidRDefault="005D092B" w:rsidP="005D092B"/>
    <w:p w14:paraId="5E515402" w14:textId="7110B9A0" w:rsidR="00E97F94" w:rsidRDefault="00E97F94" w:rsidP="005D092B"/>
    <w:p w14:paraId="29AE145B" w14:textId="164FA9D3" w:rsidR="00E97F94" w:rsidRDefault="00E97F94" w:rsidP="005D092B"/>
    <w:p w14:paraId="0932B110" w14:textId="77777777" w:rsidR="00E97F94" w:rsidRDefault="00E97F94" w:rsidP="005D092B"/>
    <w:p w14:paraId="09BDE3B6" w14:textId="20835B40" w:rsidR="005D092B" w:rsidRDefault="005D092B" w:rsidP="005D092B">
      <w:pPr>
        <w:pStyle w:val="ListParagraph"/>
        <w:numPr>
          <w:ilvl w:val="0"/>
          <w:numId w:val="2"/>
        </w:numPr>
        <w:ind w:left="426"/>
      </w:pPr>
      <w:r>
        <w:lastRenderedPageBreak/>
        <w:t xml:space="preserve">You might again receive the following type of screens, keep on selecting </w:t>
      </w:r>
      <w:r w:rsidRPr="005D092B">
        <w:t>Select All</w:t>
      </w:r>
      <w:r>
        <w:t xml:space="preserve"> and Ok until done</w:t>
      </w:r>
    </w:p>
    <w:p w14:paraId="54D5716B" w14:textId="0C0AF5A0" w:rsidR="005D092B" w:rsidRDefault="005D092B" w:rsidP="005D092B">
      <w:pPr>
        <w:ind w:left="284"/>
      </w:pPr>
      <w:r>
        <w:rPr>
          <w:noProof/>
          <w:lang w:eastAsia="en-ZA"/>
        </w:rPr>
        <w:drawing>
          <wp:inline distT="0" distB="0" distL="0" distR="0" wp14:anchorId="1229F777" wp14:editId="49A64DFE">
            <wp:extent cx="316992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CE778" w14:textId="367427B3" w:rsidR="005D092B" w:rsidRDefault="005D092B" w:rsidP="005D092B">
      <w:pPr>
        <w:pStyle w:val="ListParagraph"/>
        <w:numPr>
          <w:ilvl w:val="0"/>
          <w:numId w:val="2"/>
        </w:numPr>
        <w:ind w:left="426"/>
      </w:pPr>
      <w:r>
        <w:t xml:space="preserve">When done, select </w:t>
      </w:r>
      <w:r w:rsidRPr="005D092B">
        <w:t>Yes</w:t>
      </w:r>
      <w:r>
        <w:t xml:space="preserve"> if you want to save the changes</w:t>
      </w:r>
    </w:p>
    <w:p w14:paraId="3BF8B904" w14:textId="2123C13D" w:rsidR="005D092B" w:rsidRDefault="005D092B" w:rsidP="005D092B">
      <w:pPr>
        <w:ind w:left="284"/>
      </w:pPr>
      <w:r>
        <w:rPr>
          <w:noProof/>
          <w:lang w:eastAsia="en-ZA"/>
        </w:rPr>
        <w:drawing>
          <wp:inline distT="0" distB="0" distL="0" distR="0" wp14:anchorId="6F073B29" wp14:editId="74A6A208">
            <wp:extent cx="4724400" cy="217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DE39" w14:textId="7FA38D8A" w:rsidR="005D092B" w:rsidRDefault="005D092B" w:rsidP="005D092B">
      <w:pPr>
        <w:pStyle w:val="ListParagraph"/>
        <w:numPr>
          <w:ilvl w:val="0"/>
          <w:numId w:val="2"/>
        </w:numPr>
        <w:ind w:left="426"/>
      </w:pPr>
      <w:bookmarkStart w:id="0" w:name="_GoBack"/>
      <w:bookmarkEnd w:id="0"/>
      <w:r>
        <w:t xml:space="preserve">When done, rerun the report </w:t>
      </w:r>
    </w:p>
    <w:p w14:paraId="4FDEA0CC" w14:textId="77777777" w:rsidR="005D092B" w:rsidRDefault="005D092B" w:rsidP="005D092B"/>
    <w:p w14:paraId="2ACBA3DA" w14:textId="77777777" w:rsidR="005D092B" w:rsidRDefault="005D092B" w:rsidP="005D092B"/>
    <w:p w14:paraId="6159B1B1" w14:textId="77777777" w:rsidR="005D092B" w:rsidRDefault="005D092B" w:rsidP="005D092B"/>
    <w:p w14:paraId="4902C8CA" w14:textId="77777777" w:rsidR="005D092B" w:rsidRDefault="005D092B" w:rsidP="005D092B"/>
    <w:p w14:paraId="0ADDC008" w14:textId="77777777" w:rsidR="005D092B" w:rsidRDefault="005D092B" w:rsidP="005D092B"/>
    <w:p w14:paraId="781CB3CB" w14:textId="77777777" w:rsidR="005D092B" w:rsidRDefault="005D092B" w:rsidP="005D092B"/>
    <w:p w14:paraId="5C43E478" w14:textId="77777777" w:rsidR="002C4FD5" w:rsidRDefault="00E97F94"/>
    <w:sectPr w:rsidR="002C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B"/>
    <w:multiLevelType w:val="hybridMultilevel"/>
    <w:tmpl w:val="B53682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1FC5"/>
    <w:multiLevelType w:val="hybridMultilevel"/>
    <w:tmpl w:val="EA5A06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60CB"/>
    <w:multiLevelType w:val="hybridMultilevel"/>
    <w:tmpl w:val="0C0A53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B"/>
    <w:rsid w:val="00524011"/>
    <w:rsid w:val="005D092B"/>
    <w:rsid w:val="008E2782"/>
    <w:rsid w:val="00E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3E8F"/>
  <w15:chartTrackingRefBased/>
  <w15:docId w15:val="{E22308D2-AF99-492F-8E4A-5B412D4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2</cp:revision>
  <dcterms:created xsi:type="dcterms:W3CDTF">2021-01-18T10:47:00Z</dcterms:created>
  <dcterms:modified xsi:type="dcterms:W3CDTF">2021-01-18T10:58:00Z</dcterms:modified>
</cp:coreProperties>
</file>