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17DF" w14:textId="77777777" w:rsidR="00B911D3" w:rsidRDefault="00B911D3">
      <w:r>
        <w:t xml:space="preserve">Types of performance problem </w:t>
      </w:r>
    </w:p>
    <w:p w14:paraId="037B70B0" w14:textId="77777777" w:rsidR="00B911D3" w:rsidRDefault="00B911D3">
      <w:r>
        <w:t>• Intermittent • Often the trickiest to understand and diagnose</w:t>
      </w:r>
    </w:p>
    <w:p w14:paraId="2FD5EC8C" w14:textId="77777777" w:rsidR="00B911D3" w:rsidRDefault="00B911D3">
      <w:r>
        <w:t xml:space="preserve"> • </w:t>
      </w:r>
      <w:proofErr w:type="gramStart"/>
      <w:r>
        <w:t>Generally</w:t>
      </w:r>
      <w:proofErr w:type="gramEnd"/>
      <w:r>
        <w:t xml:space="preserve"> need to take a wider look at the overall system </w:t>
      </w:r>
    </w:p>
    <w:p w14:paraId="0C67085C" w14:textId="77777777" w:rsidR="00B911D3" w:rsidRDefault="00B911D3">
      <w:r>
        <w:t xml:space="preserve">• Consistent / Reproducible </w:t>
      </w:r>
    </w:p>
    <w:p w14:paraId="7A6B0F0A" w14:textId="67B87109" w:rsidR="00157C90" w:rsidRDefault="00B911D3">
      <w:r>
        <w:t xml:space="preserve">• Often the easiest to describe and diagnose, as can focus on one area and enable relevant debug/trace logs • “Is my system giving best performance?” • Looking for validation of specific installation. </w:t>
      </w:r>
      <w:proofErr w:type="gramStart"/>
      <w:r>
        <w:t>i.e.</w:t>
      </w:r>
      <w:proofErr w:type="gramEnd"/>
      <w:r>
        <w:t xml:space="preserve"> Performance Review</w:t>
      </w:r>
    </w:p>
    <w:p w14:paraId="29D54847" w14:textId="764295BF" w:rsidR="00B911D3" w:rsidRDefault="00B911D3"/>
    <w:p w14:paraId="6BDCD1C7" w14:textId="77777777" w:rsidR="00B911D3" w:rsidRDefault="00B911D3">
      <w:r>
        <w:t xml:space="preserve">Causes of performance issues </w:t>
      </w:r>
    </w:p>
    <w:p w14:paraId="78B871C7" w14:textId="77777777" w:rsidR="00B911D3" w:rsidRDefault="00B911D3">
      <w:r>
        <w:t xml:space="preserve">• Resource exhaustion </w:t>
      </w:r>
    </w:p>
    <w:p w14:paraId="160F945F" w14:textId="77777777" w:rsidR="00B911D3" w:rsidRDefault="00B911D3">
      <w:r>
        <w:t>• For example: CPU at 100%, Memory exhausted so paging to disk, process has hit configured memory limit so is thrashing (</w:t>
      </w:r>
      <w:proofErr w:type="gramStart"/>
      <w:r>
        <w:t>e.g.</w:t>
      </w:r>
      <w:proofErr w:type="gramEnd"/>
      <w:r>
        <w:t xml:space="preserve"> java), process needs lots of data from Database and is taking long time to return the data set </w:t>
      </w:r>
    </w:p>
    <w:p w14:paraId="30C6F02A" w14:textId="77777777" w:rsidR="00B911D3" w:rsidRDefault="00B911D3">
      <w:r>
        <w:t xml:space="preserve">• Root cause could be that more hardware is needed for the given workload, poorly written application code or poor application/database tuning </w:t>
      </w:r>
    </w:p>
    <w:p w14:paraId="7FB2621E" w14:textId="77777777" w:rsidR="00B911D3" w:rsidRDefault="00B911D3">
      <w:r>
        <w:t xml:space="preserve">• Check published sizing recommendations (Architecture and system requirements) and tuning guides (Node.js web server recommendations) </w:t>
      </w:r>
    </w:p>
    <w:p w14:paraId="7377A4F0" w14:textId="796B1F64" w:rsidR="00B911D3" w:rsidRDefault="00B911D3">
      <w:r>
        <w:t>• Test with representative workloads</w:t>
      </w:r>
    </w:p>
    <w:p w14:paraId="1DA04155" w14:textId="27F7130D" w:rsidR="00B911D3" w:rsidRDefault="00B911D3"/>
    <w:p w14:paraId="43118837" w14:textId="77777777" w:rsidR="00B911D3" w:rsidRDefault="00B911D3">
      <w:r>
        <w:t xml:space="preserve">Causes of performance issues </w:t>
      </w:r>
    </w:p>
    <w:p w14:paraId="24829770" w14:textId="77777777" w:rsidR="00B911D3" w:rsidRDefault="00B911D3">
      <w:r>
        <w:t xml:space="preserve">• Resource contention </w:t>
      </w:r>
    </w:p>
    <w:p w14:paraId="162B6A48" w14:textId="77777777" w:rsidR="00B911D3" w:rsidRDefault="00B911D3">
      <w:r>
        <w:t xml:space="preserve">• Can be due to Database locks, Application logical locks, hot blocks in database, sequence number generation, etc. </w:t>
      </w:r>
    </w:p>
    <w:p w14:paraId="7AF856FE" w14:textId="77777777" w:rsidR="00B911D3" w:rsidRDefault="00B911D3">
      <w:r>
        <w:t xml:space="preserve">• Root cause could be data model design, application code, poor application/database tuning, unusual data set, customisation or configuration choices </w:t>
      </w:r>
    </w:p>
    <w:p w14:paraId="20D5C0DD" w14:textId="77777777" w:rsidR="00B911D3" w:rsidRDefault="00B911D3">
      <w:r>
        <w:t xml:space="preserve">• </w:t>
      </w:r>
      <w:proofErr w:type="gramStart"/>
      <w:r>
        <w:t>e.g.</w:t>
      </w:r>
      <w:proofErr w:type="gramEnd"/>
      <w:r>
        <w:t xml:space="preserve"> could consider to change Sequence numbers to Database, check your Anti-Virus exclusions </w:t>
      </w:r>
    </w:p>
    <w:p w14:paraId="20D2BBB5" w14:textId="77777777" w:rsidR="00B911D3" w:rsidRDefault="00B911D3">
      <w:r>
        <w:t xml:space="preserve">• Both causes can be tricky to track down, but could consider using the Sage Support “Investigation Scripts” to collect data for review, if no other tools are available </w:t>
      </w:r>
    </w:p>
    <w:p w14:paraId="11F9A43C" w14:textId="311E4B6B" w:rsidR="00B911D3" w:rsidRDefault="00B911D3"/>
    <w:p w14:paraId="42E155FA" w14:textId="77777777" w:rsidR="00B911D3" w:rsidRDefault="00B911D3">
      <w:r>
        <w:t xml:space="preserve">Understand and describe the problem fully </w:t>
      </w:r>
    </w:p>
    <w:p w14:paraId="3DEB92B7" w14:textId="77777777" w:rsidR="00B911D3" w:rsidRDefault="00B911D3">
      <w:r>
        <w:t>• Troubleshooting and data gathering techniques For ALL processes and screens considered slow, try to gather as much detail as possible, for example: - When did the issue start, what changed since it was acceptable performance - Navigation path to screen or process and function code being executed, also any parameters being used - Does it happen in all instances (</w:t>
      </w:r>
      <w:proofErr w:type="gramStart"/>
      <w:r>
        <w:t>e.g.</w:t>
      </w:r>
      <w:proofErr w:type="gramEnd"/>
      <w:r>
        <w:t xml:space="preserve"> SEED, LIVE, TEST) - Is it consistently slow or intermittent </w:t>
      </w:r>
    </w:p>
    <w:p w14:paraId="7240157E" w14:textId="676270FA" w:rsidR="00B911D3" w:rsidRDefault="00B911D3">
      <w:r>
        <w:t>• If intermittently slow, does it only go slow dependant on amount of data, number of users on system, time of day, only after a system restart or some other factor - Does it take the same time to complete in Edge, Firefox, Chrome browsers (for screens) - How long the process takes when performing slowly, what is the normal amount of time it takes and what is the time expected - Step by step test case to demonstrate the issue - Do you see the same performance issue when running via a browser session on the server itself - Business impact the problem is introducing, to allow prioritisation where there are multiple issues</w:t>
      </w:r>
    </w:p>
    <w:p w14:paraId="469506A7" w14:textId="5E2D1AB8" w:rsidR="00B911D3" w:rsidRDefault="00B911D3"/>
    <w:p w14:paraId="29F308CD" w14:textId="77777777" w:rsidR="00B911D3" w:rsidRDefault="00B911D3">
      <w:r>
        <w:t xml:space="preserve">Understand and describe the problem fully </w:t>
      </w:r>
    </w:p>
    <w:p w14:paraId="18A5852D" w14:textId="77777777" w:rsidR="00B911D3" w:rsidRDefault="00B911D3">
      <w:r>
        <w:t xml:space="preserve">• Troubleshooting and data gathering techniques Consider what additional information can sensibly be gathered (and relevant to the reported issue) to provide evidence: - Sage X3 </w:t>
      </w:r>
    </w:p>
    <w:p w14:paraId="431C05B9" w14:textId="251458F5" w:rsidR="00B911D3" w:rsidRDefault="00B911D3">
      <w:r>
        <w:t xml:space="preserve">• Additional Syracuse logging </w:t>
      </w:r>
    </w:p>
    <w:p w14:paraId="1B8231D4" w14:textId="77777777" w:rsidR="00B911D3" w:rsidRDefault="00B911D3">
      <w:r>
        <w:t xml:space="preserve">• See “Syracuse logging” presentation from “Index page: Sage X3 Technical Support Tips and Tricks (March 2021)” </w:t>
      </w:r>
    </w:p>
    <w:p w14:paraId="3184B895" w14:textId="77777777" w:rsidR="00563C71" w:rsidRDefault="00B911D3">
      <w:r>
        <w:t xml:space="preserve">• Performance Index (“IO Bench”) - See “What is Sage X3 performance measurement tool” (Article 75064) </w:t>
      </w:r>
    </w:p>
    <w:p w14:paraId="51A5EFF1" w14:textId="77777777" w:rsidR="00563C71" w:rsidRDefault="00B911D3">
      <w:r>
        <w:t>• Timing Trace or Engine trace logs</w:t>
      </w:r>
    </w:p>
    <w:p w14:paraId="2F7BE24B" w14:textId="77777777" w:rsidR="00563C71" w:rsidRDefault="00B911D3">
      <w:r>
        <w:t xml:space="preserve"> • SQL Server trace </w:t>
      </w:r>
    </w:p>
    <w:p w14:paraId="600E850B" w14:textId="77777777" w:rsidR="00563C71" w:rsidRDefault="00B911D3">
      <w:r>
        <w:t xml:space="preserve">• For Web Service issues, obtain the “Technical information” from the Web Service responses - Outside of Sage X3 </w:t>
      </w:r>
    </w:p>
    <w:p w14:paraId="7A1277AA" w14:textId="77777777" w:rsidR="00563C71" w:rsidRDefault="00B911D3">
      <w:r>
        <w:t>• Operating System statistics</w:t>
      </w:r>
    </w:p>
    <w:p w14:paraId="6DCD3D88" w14:textId="77777777" w:rsidR="00563C71" w:rsidRDefault="00B911D3">
      <w:r>
        <w:t xml:space="preserve"> • SQL Server statistics </w:t>
      </w:r>
    </w:p>
    <w:p w14:paraId="0366EDD3" w14:textId="75BE73C1" w:rsidR="00B911D3" w:rsidRDefault="00B911D3">
      <w:r>
        <w:t>• Virtual Server statistic</w:t>
      </w:r>
      <w:r>
        <w:t>s</w:t>
      </w:r>
    </w:p>
    <w:p w14:paraId="266B9BF1" w14:textId="094A2487" w:rsidR="00563C71" w:rsidRDefault="00563C71"/>
    <w:p w14:paraId="08B19C01" w14:textId="77777777" w:rsidR="00563C71" w:rsidRDefault="00563C71">
      <w:r>
        <w:t xml:space="preserve">User perspective </w:t>
      </w:r>
    </w:p>
    <w:p w14:paraId="2D8827F8" w14:textId="77777777" w:rsidR="00563C71" w:rsidRDefault="00563C71">
      <w:r>
        <w:t xml:space="preserve">• Iterate through with the user what they do and when the performance is poor, until a clear picture emerges of the exact nature and scope of the reported issue </w:t>
      </w:r>
    </w:p>
    <w:p w14:paraId="462EDC1E" w14:textId="77777777" w:rsidR="00563C71" w:rsidRDefault="00563C71">
      <w:r>
        <w:t xml:space="preserve">• </w:t>
      </w:r>
      <w:proofErr w:type="gramStart"/>
      <w:r>
        <w:t>e.g.</w:t>
      </w:r>
      <w:proofErr w:type="gramEnd"/>
      <w:r>
        <w:t xml:space="preserve"> is it a particular account number that causes an account enquiry to be slow, a particular date range, do other users have same issue, etc. </w:t>
      </w:r>
    </w:p>
    <w:p w14:paraId="5AB71897" w14:textId="77777777" w:rsidR="00563C71" w:rsidRDefault="00563C71">
      <w:r>
        <w:t xml:space="preserve">• Application perspective </w:t>
      </w:r>
    </w:p>
    <w:p w14:paraId="0ACB9AE4" w14:textId="77777777" w:rsidR="00563C71" w:rsidRDefault="00563C71">
      <w:r>
        <w:t xml:space="preserve">• </w:t>
      </w:r>
      <w:proofErr w:type="gramStart"/>
      <w:r>
        <w:t>e.g.</w:t>
      </w:r>
      <w:proofErr w:type="gramEnd"/>
      <w:r>
        <w:t xml:space="preserve"> Timing trace shows big wait in one procedure. Engine trace highlights some SQL that seems to take long time to return a few rows, SQL trace also backs this up. Can see logical locks in X3 </w:t>
      </w:r>
    </w:p>
    <w:p w14:paraId="1F92DE2B" w14:textId="77777777" w:rsidR="00563C71" w:rsidRDefault="00563C71">
      <w:r>
        <w:t xml:space="preserve">• System perspective </w:t>
      </w:r>
    </w:p>
    <w:p w14:paraId="7C67F674" w14:textId="3E9CD708" w:rsidR="00563C71" w:rsidRDefault="00563C71">
      <w:r>
        <w:t xml:space="preserve">• e.g. When the issue happens, one </w:t>
      </w:r>
      <w:proofErr w:type="spellStart"/>
      <w:r>
        <w:t>adonix</w:t>
      </w:r>
      <w:proofErr w:type="spellEnd"/>
      <w:r>
        <w:t xml:space="preserve"> process peaks CPU on the X3 Application server and lot of activity in the databas</w:t>
      </w:r>
      <w:r>
        <w:t>e</w:t>
      </w:r>
    </w:p>
    <w:p w14:paraId="21F2347C" w14:textId="63D44612" w:rsidR="00563C71" w:rsidRDefault="00563C71"/>
    <w:p w14:paraId="25E24EE5" w14:textId="77777777" w:rsidR="00563C71" w:rsidRDefault="00563C71">
      <w:r>
        <w:t xml:space="preserve">Research for known issues </w:t>
      </w:r>
    </w:p>
    <w:p w14:paraId="7BC75064" w14:textId="77777777" w:rsidR="00563C71" w:rsidRDefault="00563C71">
      <w:r>
        <w:t xml:space="preserve">• Use all the resources available to look for known issues </w:t>
      </w:r>
    </w:p>
    <w:p w14:paraId="2089976F" w14:textId="77777777" w:rsidR="00563C71" w:rsidRDefault="00563C71">
      <w:r>
        <w:t>• Blog article Sage X3 Support: Where can I go to find out stuff?</w:t>
      </w:r>
    </w:p>
    <w:p w14:paraId="1936172C" w14:textId="77777777" w:rsidR="00563C71" w:rsidRDefault="00563C71">
      <w:r>
        <w:t xml:space="preserve"> • Points to Knowledge Base, Blogs, Forums, etc </w:t>
      </w:r>
    </w:p>
    <w:p w14:paraId="61911640" w14:textId="34AF8C45" w:rsidR="00563C71" w:rsidRDefault="00563C71">
      <w:r>
        <w:t>• Also check “Patch finde</w:t>
      </w:r>
      <w:r>
        <w:t>r</w:t>
      </w:r>
    </w:p>
    <w:p w14:paraId="4DA4FA8C" w14:textId="4D2CB1A3" w:rsidR="00563C71" w:rsidRDefault="00563C71"/>
    <w:p w14:paraId="46A79FD1" w14:textId="77777777" w:rsidR="00563C71" w:rsidRDefault="00563C71"/>
    <w:p w14:paraId="2E4FABB1" w14:textId="417A8403" w:rsidR="00563C71" w:rsidRDefault="00563C71"/>
    <w:p w14:paraId="14273159" w14:textId="77777777" w:rsidR="00563C71" w:rsidRDefault="00563C71"/>
    <w:p w14:paraId="6723AAE3" w14:textId="5E5FA3D3" w:rsidR="00B911D3" w:rsidRDefault="00B911D3"/>
    <w:p w14:paraId="161CBBEF" w14:textId="77777777" w:rsidR="00B911D3" w:rsidRDefault="00B911D3"/>
    <w:sectPr w:rsidR="00B91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1D3"/>
    <w:rsid w:val="00157C90"/>
    <w:rsid w:val="00563C71"/>
    <w:rsid w:val="007F25A7"/>
    <w:rsid w:val="00B9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10FD36"/>
  <w15:chartTrackingRefBased/>
  <w15:docId w15:val="{88302822-D694-48B1-A0C0-1B194FC1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Rikhotso, Richard</dc:creator>
  <cp:keywords/>
  <dc:description/>
  <cp:lastModifiedBy>Rikhotso, Richard</cp:lastModifiedBy>
  <cp:revision>1</cp:revision>
  <dcterms:created xsi:type="dcterms:W3CDTF">2022-03-31T14:54:00Z</dcterms:created>
  <dcterms:modified xsi:type="dcterms:W3CDTF">2022-03-31T15:04:00Z</dcterms:modified>
</cp:coreProperties>
</file>